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65" w:rsidRDefault="00C94D65" w:rsidP="001A11C2">
      <w:pPr>
        <w:suppressAutoHyphens/>
        <w:ind w:left="5664"/>
        <w:rPr>
          <w:rFonts w:ascii="Times New Roman" w:hAnsi="Times New Roman" w:cs="Times New Roman"/>
          <w:sz w:val="16"/>
          <w:szCs w:val="16"/>
          <w:lang w:eastAsia="ar-SA"/>
        </w:rPr>
      </w:pPr>
    </w:p>
    <w:p w:rsidR="00D33228" w:rsidRDefault="00D33228" w:rsidP="00D33228">
      <w:pPr>
        <w:suppressAutoHyphens/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Załącznik nr 4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do Zapytania Ofertowego </w:t>
      </w:r>
      <w:r>
        <w:rPr>
          <w:rFonts w:asciiTheme="minorHAnsi" w:hAnsiTheme="minorHAnsi" w:cstheme="minorHAnsi"/>
          <w:sz w:val="20"/>
          <w:szCs w:val="20"/>
          <w:lang w:eastAsia="ar-SA"/>
        </w:rPr>
        <w:br/>
        <w:t>nr IZP.271.3.42.2018-TK</w:t>
      </w:r>
    </w:p>
    <w:p w:rsidR="00C94D65" w:rsidRDefault="00C94D65" w:rsidP="00AF61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94D65" w:rsidRDefault="00C94D65" w:rsidP="00AF61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94D65" w:rsidRDefault="00C94D65" w:rsidP="00AF61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94D65" w:rsidRPr="00B2030D" w:rsidRDefault="00C94D65" w:rsidP="00B71DA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B2030D">
        <w:rPr>
          <w:rFonts w:ascii="Times New Roman" w:hAnsi="Times New Roman" w:cs="Times New Roman"/>
          <w:b/>
          <w:bCs/>
          <w:sz w:val="44"/>
          <w:szCs w:val="44"/>
        </w:rPr>
        <w:t>PROGRAM ZAJĘĆ</w:t>
      </w:r>
    </w:p>
    <w:p w:rsidR="00C94D65" w:rsidRDefault="00D5214D" w:rsidP="00AF611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 cybernetyki z elementami robotyki</w:t>
      </w:r>
    </w:p>
    <w:p w:rsidR="00C94D65" w:rsidRDefault="00C94D65" w:rsidP="00F535B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realizowanych dla uczniów …………………………………..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</w:t>
      </w:r>
      <w:r w:rsidR="00D33228">
        <w:rPr>
          <w:rFonts w:ascii="Times New Roman" w:hAnsi="Times New Roman" w:cs="Times New Roman"/>
          <w:i/>
          <w:iCs/>
          <w:sz w:val="20"/>
          <w:szCs w:val="20"/>
        </w:rPr>
        <w:t xml:space="preserve">Szkoły Podstawowej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w Szkole Podstawowej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</w:p>
    <w:p w:rsidR="00C94D65" w:rsidRPr="00D3257B" w:rsidRDefault="00C94D65" w:rsidP="00AF61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 ramach projektu </w:t>
      </w:r>
      <w:r w:rsidRPr="00D3257B">
        <w:rPr>
          <w:rFonts w:ascii="Times New Roman" w:hAnsi="Times New Roman" w:cs="Times New Roman"/>
          <w:sz w:val="36"/>
          <w:szCs w:val="36"/>
          <w:lang w:eastAsia="pl-PL"/>
        </w:rPr>
        <w:t>„</w:t>
      </w:r>
      <w:r w:rsidR="00F535B0">
        <w:rPr>
          <w:rFonts w:ascii="Times New Roman" w:hAnsi="Times New Roman" w:cs="Times New Roman"/>
          <w:sz w:val="36"/>
          <w:szCs w:val="36"/>
          <w:lang w:eastAsia="pl-PL"/>
        </w:rPr>
        <w:t>TIK-TAK – Nowoczesna bezpieczna szkoła dla uczniów</w:t>
      </w:r>
      <w:r w:rsidRPr="00D3257B">
        <w:rPr>
          <w:rFonts w:ascii="Times New Roman" w:hAnsi="Times New Roman" w:cs="Times New Roman"/>
          <w:sz w:val="36"/>
          <w:szCs w:val="36"/>
          <w:lang w:eastAsia="pl-PL"/>
        </w:rPr>
        <w:t>”</w:t>
      </w:r>
      <w:r w:rsidRPr="00D3257B">
        <w:rPr>
          <w:rFonts w:ascii="Times New Roman" w:hAnsi="Times New Roman" w:cs="Times New Roman"/>
          <w:sz w:val="36"/>
          <w:szCs w:val="36"/>
        </w:rPr>
        <w:t xml:space="preserve"> </w:t>
      </w:r>
      <w:r w:rsidRPr="00D3257B">
        <w:rPr>
          <w:rFonts w:ascii="Times New Roman" w:hAnsi="Times New Roman" w:cs="Times New Roman"/>
          <w:sz w:val="36"/>
          <w:szCs w:val="36"/>
        </w:rPr>
        <w:br/>
      </w:r>
    </w:p>
    <w:p w:rsidR="00C94D65" w:rsidRDefault="00C94D65" w:rsidP="00AF6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D65" w:rsidRDefault="00C94D65" w:rsidP="00AF6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D65" w:rsidRPr="00B2030D" w:rsidRDefault="00C94D65" w:rsidP="00AF6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D65" w:rsidRPr="00B2030D" w:rsidRDefault="00C94D65" w:rsidP="00AF6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D65" w:rsidRPr="00B46747" w:rsidRDefault="00C94D65" w:rsidP="00BB6563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C63965">
        <w:rPr>
          <w:rFonts w:ascii="Times New Roman" w:hAnsi="Times New Roman" w:cs="Times New Roman"/>
          <w:sz w:val="28"/>
          <w:szCs w:val="28"/>
        </w:rPr>
        <w:t>Opracowanie: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674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imię</w:t>
      </w:r>
      <w:r w:rsidRPr="00B46747">
        <w:rPr>
          <w:rFonts w:ascii="Times New Roman" w:hAnsi="Times New Roman" w:cs="Times New Roman"/>
          <w:i/>
          <w:iCs/>
          <w:sz w:val="20"/>
          <w:szCs w:val="20"/>
        </w:rPr>
        <w:t xml:space="preserve"> i nazwisko</w:t>
      </w:r>
      <w:r w:rsidRPr="00B46747">
        <w:rPr>
          <w:rFonts w:ascii="Times New Roman" w:hAnsi="Times New Roman" w:cs="Times New Roman"/>
          <w:sz w:val="20"/>
          <w:szCs w:val="20"/>
        </w:rPr>
        <w:t>)</w:t>
      </w: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33228" w:rsidRDefault="00D33228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0" w:name="_GoBack"/>
      <w:bookmarkEnd w:id="0"/>
    </w:p>
    <w:p w:rsidR="00D33228" w:rsidRDefault="00D33228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Pr="00865CB2" w:rsidRDefault="00C94D65" w:rsidP="00B71DA4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865CB2">
        <w:rPr>
          <w:rFonts w:ascii="Times New Roman" w:hAnsi="Times New Roman" w:cs="Times New Roman"/>
          <w:b/>
          <w:bCs/>
        </w:rPr>
        <w:t>I. Opis projektu.</w:t>
      </w:r>
    </w:p>
    <w:p w:rsidR="00C94D65" w:rsidRPr="00D5214D" w:rsidRDefault="00C94D65" w:rsidP="00D33228">
      <w:pPr>
        <w:pStyle w:val="Nagwek"/>
        <w:jc w:val="both"/>
        <w:rPr>
          <w:rFonts w:ascii="Times New Roman" w:hAnsi="Times New Roman"/>
          <w:sz w:val="20"/>
          <w:szCs w:val="20"/>
        </w:rPr>
      </w:pPr>
      <w:r w:rsidRPr="00865CB2">
        <w:rPr>
          <w:rFonts w:ascii="Times New Roman" w:eastAsia="Arial Unicode MS" w:hAnsi="Times New Roman" w:cs="Times New Roman"/>
          <w:kern w:val="1"/>
        </w:rPr>
        <w:t xml:space="preserve">Projekt </w:t>
      </w:r>
      <w:r w:rsidR="00D5214D" w:rsidRPr="0091668C">
        <w:rPr>
          <w:rFonts w:ascii="Times New Roman" w:hAnsi="Times New Roman"/>
          <w:sz w:val="20"/>
          <w:szCs w:val="20"/>
        </w:rPr>
        <w:t>„</w:t>
      </w:r>
      <w:r w:rsidR="00D5214D">
        <w:rPr>
          <w:rFonts w:ascii="Times New Roman" w:eastAsia="Calibri" w:hAnsi="Times New Roman"/>
          <w:b/>
          <w:sz w:val="20"/>
          <w:szCs w:val="20"/>
        </w:rPr>
        <w:t xml:space="preserve">TIK – TAK Nowoczesna </w:t>
      </w:r>
      <w:r w:rsidR="00D5214D" w:rsidRPr="0091668C">
        <w:rPr>
          <w:rFonts w:ascii="Times New Roman" w:eastAsia="Calibri" w:hAnsi="Times New Roman"/>
          <w:b/>
          <w:sz w:val="20"/>
          <w:szCs w:val="20"/>
        </w:rPr>
        <w:t>bezpieczna szkoła</w:t>
      </w:r>
      <w:r w:rsidR="00D5214D">
        <w:rPr>
          <w:rFonts w:ascii="Times New Roman" w:eastAsia="Calibri" w:hAnsi="Times New Roman"/>
          <w:b/>
          <w:sz w:val="20"/>
          <w:szCs w:val="20"/>
        </w:rPr>
        <w:t xml:space="preserve"> dla uczniów</w:t>
      </w:r>
      <w:r w:rsidR="00D5214D" w:rsidRPr="0091668C">
        <w:rPr>
          <w:rFonts w:ascii="Times New Roman" w:eastAsia="Calibri" w:hAnsi="Times New Roman"/>
          <w:b/>
          <w:sz w:val="20"/>
          <w:szCs w:val="20"/>
        </w:rPr>
        <w:t>”</w:t>
      </w:r>
      <w:r w:rsidR="00D5214D" w:rsidRPr="0091668C">
        <w:rPr>
          <w:rFonts w:ascii="Times New Roman" w:hAnsi="Times New Roman"/>
          <w:sz w:val="20"/>
          <w:szCs w:val="20"/>
        </w:rPr>
        <w:t xml:space="preserve"> </w:t>
      </w:r>
      <w:r w:rsidRPr="00865CB2">
        <w:rPr>
          <w:rFonts w:ascii="Times New Roman" w:eastAsia="Arial Unicode MS" w:hAnsi="Times New Roman" w:cs="Times New Roman"/>
          <w:kern w:val="1"/>
        </w:rPr>
        <w:t xml:space="preserve">jest współfinansowany </w:t>
      </w:r>
      <w:r w:rsidR="00D33228">
        <w:rPr>
          <w:rFonts w:ascii="Times New Roman" w:eastAsia="Arial Unicode MS" w:hAnsi="Times New Roman" w:cs="Times New Roman"/>
          <w:kern w:val="1"/>
        </w:rPr>
        <w:t xml:space="preserve">                         </w:t>
      </w:r>
      <w:r w:rsidRPr="00865CB2">
        <w:rPr>
          <w:rFonts w:ascii="Times New Roman" w:eastAsia="Arial Unicode MS" w:hAnsi="Times New Roman" w:cs="Times New Roman"/>
          <w:kern w:val="1"/>
        </w:rPr>
        <w:t>z Europejskiego Funduszu Społecznego w ramach Regionalnego Programu Operacyjnego Województwa Warmińsko – Mazurskiego na lata 2014 – 2020 Oś Priorytetowa 2 Kadry dla gospodarki, Działanie 2.2 Podniesienie jakości oferty edukacyjnej ukierunkowanej na rozwój kompetencji kluczowych uczniów, Poddziałanie 2.2.1 Podniesienie jakości oferty edukacyjnej ukierunkowanej na rozwój kompetencji kluczowych uczniów – projekty konkursowe.</w:t>
      </w:r>
    </w:p>
    <w:p w:rsidR="00C94D65" w:rsidRPr="00865CB2" w:rsidRDefault="00C94D65" w:rsidP="00D5214D">
      <w:pPr>
        <w:spacing w:after="0"/>
        <w:jc w:val="both"/>
        <w:rPr>
          <w:rFonts w:ascii="Times New Roman" w:hAnsi="Times New Roman" w:cs="Times New Roman"/>
        </w:rPr>
      </w:pPr>
    </w:p>
    <w:p w:rsidR="00C94D65" w:rsidRPr="00865CB2" w:rsidRDefault="00C94D65" w:rsidP="00B71DA4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865CB2">
        <w:rPr>
          <w:rFonts w:ascii="Times New Roman" w:hAnsi="Times New Roman" w:cs="Times New Roman"/>
          <w:b/>
          <w:bCs/>
        </w:rPr>
        <w:t>II. Cele projektu:</w:t>
      </w:r>
    </w:p>
    <w:p w:rsidR="00C94D65" w:rsidRPr="00D5214D" w:rsidRDefault="00D33228" w:rsidP="00D5214D">
      <w:pPr>
        <w:tabs>
          <w:tab w:val="left" w:pos="993"/>
        </w:tabs>
        <w:ind w:right="96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…………………………………………………………………………………………...</w:t>
      </w:r>
    </w:p>
    <w:p w:rsidR="00C94D65" w:rsidRPr="00865CB2" w:rsidRDefault="00C94D65" w:rsidP="00B71DA4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865CB2">
        <w:rPr>
          <w:rFonts w:ascii="Times New Roman" w:hAnsi="Times New Roman" w:cs="Times New Roman"/>
          <w:b/>
          <w:bCs/>
        </w:rPr>
        <w:t>III. Opis programu:</w:t>
      </w:r>
    </w:p>
    <w:p w:rsidR="00C94D65" w:rsidRPr="00865CB2" w:rsidRDefault="00C94D65" w:rsidP="00B71DA4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Liczba godzin</w:t>
      </w:r>
      <w:r>
        <w:rPr>
          <w:rFonts w:ascii="Times New Roman" w:hAnsi="Times New Roman" w:cs="Times New Roman"/>
        </w:rPr>
        <w:t xml:space="preserve"> dydaktycznych</w:t>
      </w:r>
      <w:r w:rsidRPr="00865CB2">
        <w:rPr>
          <w:rFonts w:ascii="Times New Roman" w:hAnsi="Times New Roman" w:cs="Times New Roman"/>
        </w:rPr>
        <w:t>: ………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Program zajęć pozalekcyjnych przeznaczony dla uczniów …………………………..w.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</w:p>
    <w:p w:rsidR="00C94D65" w:rsidRPr="00865CB2" w:rsidRDefault="00C94D65" w:rsidP="00B71DA4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865CB2">
        <w:rPr>
          <w:rFonts w:ascii="Times New Roman" w:hAnsi="Times New Roman" w:cs="Times New Roman"/>
          <w:b/>
          <w:bCs/>
        </w:rPr>
        <w:t>IV. Cele edukacyjne: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D65" w:rsidRPr="00B3763D" w:rsidRDefault="00C94D65" w:rsidP="00B71DA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763D">
        <w:rPr>
          <w:rFonts w:ascii="Times New Roman" w:hAnsi="Times New Roman" w:cs="Times New Roman"/>
          <w:b/>
          <w:bCs/>
          <w:sz w:val="24"/>
          <w:szCs w:val="24"/>
        </w:rPr>
        <w:t>V. Realizacja programu:</w:t>
      </w: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220"/>
        <w:gridCol w:w="1942"/>
        <w:gridCol w:w="2440"/>
        <w:gridCol w:w="2715"/>
        <w:gridCol w:w="2070"/>
      </w:tblGrid>
      <w:tr w:rsidR="00C94D65" w:rsidRPr="009F067F" w:rsidTr="00D2274D">
        <w:trPr>
          <w:trHeight w:val="847"/>
          <w:tblHeader/>
          <w:jc w:val="center"/>
        </w:trPr>
        <w:tc>
          <w:tcPr>
            <w:tcW w:w="643" w:type="dxa"/>
            <w:vAlign w:val="center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224" w:type="dxa"/>
            <w:vAlign w:val="center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952" w:type="dxa"/>
            <w:vAlign w:val="center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2453" w:type="dxa"/>
            <w:vAlign w:val="center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treści</w:t>
            </w:r>
          </w:p>
        </w:tc>
        <w:tc>
          <w:tcPr>
            <w:tcW w:w="2730" w:type="dxa"/>
            <w:vAlign w:val="center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F0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i techniki pracy</w:t>
            </w:r>
          </w:p>
        </w:tc>
        <w:tc>
          <w:tcPr>
            <w:tcW w:w="2076" w:type="dxa"/>
            <w:vAlign w:val="center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Potrzebne materiały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i pomoce </w:t>
            </w:r>
            <w:r w:rsidRPr="009F0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dydaktyczne</w:t>
            </w:r>
          </w:p>
        </w:tc>
      </w:tr>
      <w:tr w:rsidR="00C94D65" w:rsidRPr="009F067F" w:rsidTr="00A2436D">
        <w:trPr>
          <w:trHeight w:val="620"/>
          <w:jc w:val="center"/>
        </w:trPr>
        <w:tc>
          <w:tcPr>
            <w:tcW w:w="643" w:type="dxa"/>
            <w:vAlign w:val="center"/>
          </w:tcPr>
          <w:p w:rsidR="00C94D65" w:rsidRPr="001654C0" w:rsidRDefault="00C94D65" w:rsidP="00A2436D">
            <w:pPr>
              <w:pStyle w:val="Akapitzlist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24" w:type="dxa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65" w:rsidRPr="009F067F" w:rsidTr="00A2436D">
        <w:trPr>
          <w:trHeight w:val="700"/>
          <w:jc w:val="center"/>
        </w:trPr>
        <w:tc>
          <w:tcPr>
            <w:tcW w:w="643" w:type="dxa"/>
            <w:vAlign w:val="center"/>
          </w:tcPr>
          <w:p w:rsidR="00C94D65" w:rsidRPr="001654C0" w:rsidRDefault="00C94D65" w:rsidP="00A2436D">
            <w:pPr>
              <w:pStyle w:val="Akapitzlist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24" w:type="dxa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65" w:rsidRPr="009F067F" w:rsidTr="00A2436D">
        <w:trPr>
          <w:trHeight w:val="709"/>
          <w:jc w:val="center"/>
        </w:trPr>
        <w:tc>
          <w:tcPr>
            <w:tcW w:w="643" w:type="dxa"/>
            <w:vAlign w:val="center"/>
          </w:tcPr>
          <w:p w:rsidR="00C94D65" w:rsidRPr="001654C0" w:rsidRDefault="00C94D65" w:rsidP="00A2436D">
            <w:pPr>
              <w:pStyle w:val="Akapitzlist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24" w:type="dxa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65" w:rsidRPr="009F067F" w:rsidTr="00A2436D">
        <w:trPr>
          <w:trHeight w:val="691"/>
          <w:jc w:val="center"/>
        </w:trPr>
        <w:tc>
          <w:tcPr>
            <w:tcW w:w="643" w:type="dxa"/>
            <w:vAlign w:val="center"/>
          </w:tcPr>
          <w:p w:rsidR="00C94D65" w:rsidRPr="001654C0" w:rsidRDefault="00C94D65" w:rsidP="00A2436D">
            <w:pPr>
              <w:pStyle w:val="Akapitzlist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1224" w:type="dxa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D65" w:rsidRDefault="00C94D65" w:rsidP="00AF61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D65" w:rsidRDefault="00C94D65" w:rsidP="00AF61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D65" w:rsidRPr="00F65B55" w:rsidRDefault="00C94D65" w:rsidP="00B71DA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5B55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65B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Efekty uczenia się określone w wymiarze wiedzy, umiejętności i postaw</w:t>
      </w:r>
      <w:r w:rsidRPr="00F65B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Pr="003E117E" w:rsidRDefault="00C94D65" w:rsidP="00AF6111">
      <w:pPr>
        <w:spacing w:after="0" w:line="240" w:lineRule="auto"/>
        <w:rPr>
          <w:rFonts w:ascii="Times New Roman" w:hAnsi="Times New Roman" w:cs="Times New Roman"/>
        </w:rPr>
      </w:pPr>
    </w:p>
    <w:p w:rsidR="00C94D65" w:rsidRDefault="00C94D65" w:rsidP="00AF61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D65" w:rsidRPr="008C395D" w:rsidRDefault="00C94D65" w:rsidP="00B71DA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b/>
          <w:bCs/>
          <w:sz w:val="24"/>
          <w:szCs w:val="24"/>
        </w:rPr>
        <w:t>VII. Ewaluacja:</w:t>
      </w:r>
    </w:p>
    <w:p w:rsidR="00C94D65" w:rsidRPr="005A619F" w:rsidRDefault="00C94D65" w:rsidP="00BB6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19F">
        <w:rPr>
          <w:rFonts w:ascii="Times New Roman" w:hAnsi="Times New Roman" w:cs="Times New Roman"/>
        </w:rPr>
        <w:t xml:space="preserve">Ewaluacja programu odbywać się będzie na bieżąco na podstawie monitoringu postępów uczniów w nauce, obserwacji, ankiet, a także na podstawie testów </w:t>
      </w:r>
      <w:r>
        <w:rPr>
          <w:rFonts w:ascii="Times New Roman" w:hAnsi="Times New Roman" w:cs="Times New Roman"/>
        </w:rPr>
        <w:t>kompetencji</w:t>
      </w:r>
      <w:r w:rsidRPr="005A619F">
        <w:rPr>
          <w:rFonts w:ascii="Times New Roman" w:hAnsi="Times New Roman" w:cs="Times New Roman"/>
        </w:rPr>
        <w:t xml:space="preserve"> na początku, w trakcie oraz na zakończeniu </w:t>
      </w:r>
      <w:r>
        <w:rPr>
          <w:rFonts w:ascii="Times New Roman" w:hAnsi="Times New Roman" w:cs="Times New Roman"/>
        </w:rPr>
        <w:t>realizacji zajęć</w:t>
      </w:r>
      <w:r w:rsidRPr="005A619F">
        <w:rPr>
          <w:rFonts w:ascii="Times New Roman" w:hAnsi="Times New Roman" w:cs="Times New Roman"/>
        </w:rPr>
        <w:t xml:space="preserve">. Z testów sporządzony </w:t>
      </w:r>
      <w:r>
        <w:rPr>
          <w:rFonts w:ascii="Times New Roman" w:hAnsi="Times New Roman" w:cs="Times New Roman"/>
        </w:rPr>
        <w:t xml:space="preserve">zostanie </w:t>
      </w:r>
      <w:r w:rsidRPr="005A619F">
        <w:rPr>
          <w:rFonts w:ascii="Times New Roman" w:hAnsi="Times New Roman" w:cs="Times New Roman"/>
        </w:rPr>
        <w:t>pisemny raport.</w:t>
      </w:r>
    </w:p>
    <w:p w:rsidR="00C94D65" w:rsidRPr="005A619F" w:rsidRDefault="00C94D65" w:rsidP="00AF611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C94D65" w:rsidRPr="00B42473" w:rsidRDefault="00C94D65" w:rsidP="00B71DA4">
      <w:pPr>
        <w:spacing w:after="0"/>
        <w:jc w:val="both"/>
        <w:outlineLvl w:val="0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Niniejszy</w:t>
      </w:r>
      <w:r w:rsidRPr="00B42473">
        <w:rPr>
          <w:rFonts w:ascii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lang w:eastAsia="pl-PL"/>
        </w:rPr>
        <w:t>program</w:t>
      </w:r>
      <w:r w:rsidRPr="00B42473">
        <w:rPr>
          <w:rFonts w:ascii="Times New Roman" w:hAnsi="Times New Roman" w:cs="Times New Roman"/>
          <w:b/>
          <w:bCs/>
          <w:lang w:eastAsia="pl-PL"/>
        </w:rPr>
        <w:t xml:space="preserve"> zatwierdzam: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C94D65" w:rsidRDefault="00C94D65" w:rsidP="00B71DA4">
      <w:pPr>
        <w:spacing w:after="0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Data: ……………..…..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C94D65" w:rsidRPr="002B13A4" w:rsidRDefault="00C94D65" w:rsidP="00AF611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Podpis K</w:t>
      </w:r>
      <w:r w:rsidR="00D5214D">
        <w:rPr>
          <w:rFonts w:ascii="Times New Roman" w:hAnsi="Times New Roman" w:cs="Times New Roman"/>
          <w:lang w:eastAsia="pl-PL"/>
        </w:rPr>
        <w:t>oordynatora</w:t>
      </w:r>
      <w:r>
        <w:rPr>
          <w:rFonts w:ascii="Times New Roman" w:hAnsi="Times New Roman" w:cs="Times New Roman"/>
          <w:lang w:eastAsia="pl-PL"/>
        </w:rPr>
        <w:t xml:space="preserve"> projektu: ………………………..</w:t>
      </w:r>
    </w:p>
    <w:p w:rsidR="00C94D65" w:rsidRPr="00E943DB" w:rsidRDefault="00C94D65" w:rsidP="00E943DB">
      <w:pPr>
        <w:jc w:val="right"/>
        <w:rPr>
          <w:rFonts w:cs="Times New Roman"/>
        </w:rPr>
      </w:pPr>
    </w:p>
    <w:sectPr w:rsidR="00C94D65" w:rsidRPr="00E943DB" w:rsidSect="00D52D80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7F" w:rsidRDefault="00D1387F" w:rsidP="00F578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387F" w:rsidRDefault="00D1387F" w:rsidP="00F578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14D" w:rsidRPr="0091668C" w:rsidRDefault="00D5214D" w:rsidP="00D5214D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D5214D" w:rsidRDefault="00D5214D">
    <w:pPr>
      <w:pStyle w:val="Stopka"/>
    </w:pPr>
  </w:p>
  <w:p w:rsidR="00D5214D" w:rsidRDefault="00D52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7F" w:rsidRDefault="00D1387F" w:rsidP="00F578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387F" w:rsidRDefault="00D1387F" w:rsidP="00F578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65" w:rsidRDefault="00DB65C2">
    <w:pPr>
      <w:pStyle w:val="Nagwek"/>
      <w:rPr>
        <w:rFonts w:cs="Times New Roman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D65" w:rsidRDefault="00C94D65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C7589"/>
    <w:multiLevelType w:val="multilevel"/>
    <w:tmpl w:val="7C52D41E"/>
    <w:lvl w:ilvl="0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6BB3760E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4"/>
    <w:rsid w:val="000302A6"/>
    <w:rsid w:val="000B2DB9"/>
    <w:rsid w:val="00121EAE"/>
    <w:rsid w:val="00122946"/>
    <w:rsid w:val="001654C0"/>
    <w:rsid w:val="00175776"/>
    <w:rsid w:val="001A11C2"/>
    <w:rsid w:val="001F389D"/>
    <w:rsid w:val="00263E5F"/>
    <w:rsid w:val="00265A8A"/>
    <w:rsid w:val="00296858"/>
    <w:rsid w:val="002B13A4"/>
    <w:rsid w:val="002E09F9"/>
    <w:rsid w:val="00303FED"/>
    <w:rsid w:val="003753CF"/>
    <w:rsid w:val="003A31F0"/>
    <w:rsid w:val="003E117E"/>
    <w:rsid w:val="003F2101"/>
    <w:rsid w:val="00425C7C"/>
    <w:rsid w:val="00440CAF"/>
    <w:rsid w:val="00477391"/>
    <w:rsid w:val="00506543"/>
    <w:rsid w:val="00511A97"/>
    <w:rsid w:val="005814AE"/>
    <w:rsid w:val="005A619F"/>
    <w:rsid w:val="00622D26"/>
    <w:rsid w:val="0068476F"/>
    <w:rsid w:val="006C178C"/>
    <w:rsid w:val="006D1441"/>
    <w:rsid w:val="006F6FC4"/>
    <w:rsid w:val="007960D2"/>
    <w:rsid w:val="00865CB2"/>
    <w:rsid w:val="00882852"/>
    <w:rsid w:val="008C395D"/>
    <w:rsid w:val="008D3C6A"/>
    <w:rsid w:val="008D7BEF"/>
    <w:rsid w:val="009C500E"/>
    <w:rsid w:val="009F067F"/>
    <w:rsid w:val="00A02B7B"/>
    <w:rsid w:val="00A17EFC"/>
    <w:rsid w:val="00A2436D"/>
    <w:rsid w:val="00A50F5A"/>
    <w:rsid w:val="00AC003A"/>
    <w:rsid w:val="00AF6111"/>
    <w:rsid w:val="00B113FF"/>
    <w:rsid w:val="00B2030D"/>
    <w:rsid w:val="00B3763D"/>
    <w:rsid w:val="00B42473"/>
    <w:rsid w:val="00B46747"/>
    <w:rsid w:val="00B71DA4"/>
    <w:rsid w:val="00BB6563"/>
    <w:rsid w:val="00BC199A"/>
    <w:rsid w:val="00BC528B"/>
    <w:rsid w:val="00BC68D7"/>
    <w:rsid w:val="00C038CC"/>
    <w:rsid w:val="00C14647"/>
    <w:rsid w:val="00C63965"/>
    <w:rsid w:val="00C94D65"/>
    <w:rsid w:val="00CC3AAF"/>
    <w:rsid w:val="00D1387F"/>
    <w:rsid w:val="00D20BC9"/>
    <w:rsid w:val="00D2274D"/>
    <w:rsid w:val="00D3257B"/>
    <w:rsid w:val="00D33228"/>
    <w:rsid w:val="00D47F37"/>
    <w:rsid w:val="00D5214D"/>
    <w:rsid w:val="00D52D80"/>
    <w:rsid w:val="00D70BA9"/>
    <w:rsid w:val="00DB65C2"/>
    <w:rsid w:val="00E62170"/>
    <w:rsid w:val="00E943DB"/>
    <w:rsid w:val="00F02C80"/>
    <w:rsid w:val="00F52258"/>
    <w:rsid w:val="00F535B0"/>
    <w:rsid w:val="00F57844"/>
    <w:rsid w:val="00F60EE8"/>
    <w:rsid w:val="00F65B55"/>
    <w:rsid w:val="00F812FF"/>
    <w:rsid w:val="00F94CA5"/>
    <w:rsid w:val="00F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pPr>
      <w:spacing w:after="200" w:line="276" w:lineRule="auto"/>
    </w:pPr>
    <w:rPr>
      <w:rFonts w:eastAsia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784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7844"/>
    <w:rPr>
      <w:rFonts w:ascii="Cambria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57844"/>
  </w:style>
  <w:style w:type="paragraph" w:styleId="Stopka">
    <w:name w:val="footer"/>
    <w:basedOn w:val="Normalny"/>
    <w:link w:val="StopkaZnak"/>
    <w:uiPriority w:val="99"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7844"/>
  </w:style>
  <w:style w:type="paragraph" w:styleId="Tekstdymka">
    <w:name w:val="Balloon Text"/>
    <w:basedOn w:val="Normalny"/>
    <w:link w:val="TekstdymkaZnak"/>
    <w:uiPriority w:val="99"/>
    <w:semiHidden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784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F578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F611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611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4C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pPr>
      <w:spacing w:after="200" w:line="276" w:lineRule="auto"/>
    </w:pPr>
    <w:rPr>
      <w:rFonts w:eastAsia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784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7844"/>
    <w:rPr>
      <w:rFonts w:ascii="Cambria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57844"/>
  </w:style>
  <w:style w:type="paragraph" w:styleId="Stopka">
    <w:name w:val="footer"/>
    <w:basedOn w:val="Normalny"/>
    <w:link w:val="StopkaZnak"/>
    <w:uiPriority w:val="99"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7844"/>
  </w:style>
  <w:style w:type="paragraph" w:styleId="Tekstdymka">
    <w:name w:val="Balloon Text"/>
    <w:basedOn w:val="Normalny"/>
    <w:link w:val="TekstdymkaZnak"/>
    <w:uiPriority w:val="99"/>
    <w:semiHidden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784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F578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F611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611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4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Ofertowego</vt:lpstr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</dc:title>
  <dc:creator>icefresz@wp.pl</dc:creator>
  <cp:lastModifiedBy>User</cp:lastModifiedBy>
  <cp:revision>5</cp:revision>
  <cp:lastPrinted>2016-12-05T13:00:00Z</cp:lastPrinted>
  <dcterms:created xsi:type="dcterms:W3CDTF">2018-10-15T12:03:00Z</dcterms:created>
  <dcterms:modified xsi:type="dcterms:W3CDTF">2018-11-17T16:36:00Z</dcterms:modified>
</cp:coreProperties>
</file>